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B699F" w14:textId="77777777" w:rsidR="00660D3B" w:rsidRPr="00660D3B" w:rsidRDefault="00660D3B" w:rsidP="00660D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D3B">
        <w:rPr>
          <w:rFonts w:ascii="Times New Roman" w:hAnsi="Times New Roman" w:cs="Times New Roman"/>
          <w:b/>
          <w:bCs/>
          <w:sz w:val="24"/>
          <w:szCs w:val="24"/>
        </w:rPr>
        <w:t>OZNÁMENIE O KONANÍ VOLIEB DO RADY ŠKOLY</w:t>
      </w:r>
    </w:p>
    <w:p w14:paraId="59B45432" w14:textId="77777777" w:rsidR="00660D3B" w:rsidRPr="00660D3B" w:rsidRDefault="00660D3B" w:rsidP="00660D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0BA76" w14:textId="116D3AA2" w:rsid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Riaditeľka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0D3B">
        <w:rPr>
          <w:rFonts w:ascii="Times New Roman" w:hAnsi="Times New Roman" w:cs="Times New Roman"/>
          <w:sz w:val="24"/>
          <w:szCs w:val="24"/>
        </w:rPr>
        <w:t xml:space="preserve">úkromnej základnej  umeleckej  školy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60D3B">
        <w:rPr>
          <w:rFonts w:ascii="Times New Roman" w:hAnsi="Times New Roman" w:cs="Times New Roman"/>
          <w:sz w:val="24"/>
          <w:szCs w:val="24"/>
        </w:rPr>
        <w:t xml:space="preserve">ichaelliho 6, 036 01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60D3B">
        <w:rPr>
          <w:rFonts w:ascii="Times New Roman" w:hAnsi="Times New Roman" w:cs="Times New Roman"/>
          <w:sz w:val="24"/>
          <w:szCs w:val="24"/>
        </w:rPr>
        <w:t>artin na základe Vyhlásenia volieb do Rady školy zriaďovateľom Martico New Age, o.z., zo dňa</w:t>
      </w:r>
      <w:r w:rsidR="00607CCB">
        <w:rPr>
          <w:rFonts w:ascii="Times New Roman" w:hAnsi="Times New Roman" w:cs="Times New Roman"/>
          <w:sz w:val="24"/>
          <w:szCs w:val="24"/>
        </w:rPr>
        <w:t xml:space="preserve"> 15.07.2026</w:t>
      </w:r>
      <w:r w:rsidRPr="00660D3B">
        <w:rPr>
          <w:rFonts w:ascii="Times New Roman" w:hAnsi="Times New Roman" w:cs="Times New Roman"/>
          <w:sz w:val="24"/>
          <w:szCs w:val="24"/>
        </w:rPr>
        <w:t xml:space="preserve"> a v súlade s § 20 zákona č. 321/2025 Z. z. o školskej správe a o zmene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doplnení niektorých zákonov, týmto</w:t>
      </w:r>
    </w:p>
    <w:p w14:paraId="57599C02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4E1D2D" w14:textId="77777777" w:rsidR="00660D3B" w:rsidRDefault="00660D3B" w:rsidP="00660D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D3B">
        <w:rPr>
          <w:rFonts w:ascii="Times New Roman" w:hAnsi="Times New Roman" w:cs="Times New Roman"/>
          <w:b/>
          <w:bCs/>
          <w:sz w:val="24"/>
          <w:szCs w:val="24"/>
        </w:rPr>
        <w:t>o z n a m u j e</w:t>
      </w:r>
    </w:p>
    <w:p w14:paraId="06F7951D" w14:textId="77777777" w:rsidR="00660D3B" w:rsidRPr="00660D3B" w:rsidRDefault="00660D3B" w:rsidP="00660D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67FD4" w14:textId="3F6AAE4B" w:rsid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termín, miesto a organizáciu konania volieb členov do Rady školy pri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0D3B">
        <w:rPr>
          <w:rFonts w:ascii="Times New Roman" w:hAnsi="Times New Roman" w:cs="Times New Roman"/>
          <w:sz w:val="24"/>
          <w:szCs w:val="24"/>
        </w:rPr>
        <w:t>úkromnej základnej  umeleckej škol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60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60D3B">
        <w:rPr>
          <w:rFonts w:ascii="Times New Roman" w:hAnsi="Times New Roman" w:cs="Times New Roman"/>
          <w:sz w:val="24"/>
          <w:szCs w:val="24"/>
        </w:rPr>
        <w:t xml:space="preserve">ichaelliho 6, 036 01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60D3B">
        <w:rPr>
          <w:rFonts w:ascii="Times New Roman" w:hAnsi="Times New Roman" w:cs="Times New Roman"/>
          <w:sz w:val="24"/>
          <w:szCs w:val="24"/>
        </w:rPr>
        <w:t>artin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0D3B">
        <w:rPr>
          <w:rFonts w:ascii="Times New Roman" w:hAnsi="Times New Roman" w:cs="Times New Roman"/>
          <w:sz w:val="24"/>
          <w:szCs w:val="24"/>
        </w:rPr>
        <w:t xml:space="preserve"> Voľby pre jednotlivé kategórie voličov sa uskutočnia </w:t>
      </w:r>
      <w:r w:rsidR="00607CCB">
        <w:rPr>
          <w:rFonts w:ascii="Times New Roman" w:hAnsi="Times New Roman" w:cs="Times New Roman"/>
          <w:sz w:val="24"/>
          <w:szCs w:val="24"/>
        </w:rPr>
        <w:t>17.08.2026</w:t>
      </w:r>
    </w:p>
    <w:p w14:paraId="17A73F93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B2BE1C" w14:textId="77777777" w:rsidR="00660D3B" w:rsidRDefault="00660D3B" w:rsidP="00660D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60D3B">
        <w:rPr>
          <w:rFonts w:ascii="Times New Roman" w:hAnsi="Times New Roman" w:cs="Times New Roman"/>
          <w:b/>
          <w:bCs/>
          <w:sz w:val="24"/>
          <w:szCs w:val="24"/>
        </w:rPr>
        <w:t>Časový harmonogram a miesto konania volieb:</w:t>
      </w:r>
    </w:p>
    <w:p w14:paraId="2DD3948A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406B2" w14:textId="77777777" w:rsidR="00660D3B" w:rsidRPr="002F7F54" w:rsidRDefault="00660D3B" w:rsidP="00660D3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F7F54">
        <w:rPr>
          <w:rFonts w:ascii="Times New Roman" w:hAnsi="Times New Roman" w:cs="Times New Roman"/>
          <w:sz w:val="24"/>
          <w:szCs w:val="24"/>
          <w:u w:val="single"/>
        </w:rPr>
        <w:t>Kategória: Zamestnanci školy (volia sa spoločne pedagogickí aj nepedagogickí zamestnanci)</w:t>
      </w:r>
    </w:p>
    <w:p w14:paraId="67F1C24A" w14:textId="12D7B7BE" w:rsidR="00660D3B" w:rsidRPr="00660D3B" w:rsidRDefault="00660D3B" w:rsidP="00660D3B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Termín: </w:t>
      </w:r>
      <w:r w:rsidR="00607CCB">
        <w:rPr>
          <w:rFonts w:ascii="Times New Roman" w:hAnsi="Times New Roman" w:cs="Times New Roman"/>
          <w:sz w:val="24"/>
          <w:szCs w:val="24"/>
        </w:rPr>
        <w:t>17.08.2026</w:t>
      </w:r>
    </w:p>
    <w:p w14:paraId="40B772D0" w14:textId="2A23A557" w:rsidR="00660D3B" w:rsidRPr="00660D3B" w:rsidRDefault="00660D3B" w:rsidP="00660D3B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Čas konania: od 14:00 – 1</w:t>
      </w:r>
      <w:r w:rsidR="00607CCB">
        <w:rPr>
          <w:rFonts w:ascii="Times New Roman" w:hAnsi="Times New Roman" w:cs="Times New Roman"/>
          <w:sz w:val="24"/>
          <w:szCs w:val="24"/>
        </w:rPr>
        <w:t>5</w:t>
      </w:r>
      <w:r w:rsidRPr="00660D3B">
        <w:rPr>
          <w:rFonts w:ascii="Times New Roman" w:hAnsi="Times New Roman" w:cs="Times New Roman"/>
          <w:sz w:val="24"/>
          <w:szCs w:val="24"/>
        </w:rPr>
        <w:t>:00 hod.</w:t>
      </w:r>
    </w:p>
    <w:p w14:paraId="58BC7EE9" w14:textId="41CA04B9" w:rsidR="00660D3B" w:rsidRPr="00660D3B" w:rsidRDefault="00660D3B" w:rsidP="00660D3B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Miesto: Kancelária Súkromnej základnej  umeleckej  škole Michaelliho 6, 036 01 Martin</w:t>
      </w:r>
    </w:p>
    <w:p w14:paraId="525D9952" w14:textId="3A46A29A" w:rsidR="00660D3B" w:rsidRPr="00660D3B" w:rsidRDefault="00660D3B" w:rsidP="00660D3B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Počet volených zástupcov: 3</w:t>
      </w:r>
    </w:p>
    <w:p w14:paraId="46110FDA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FAF1C" w14:textId="1799F74A" w:rsidR="00660D3B" w:rsidRPr="002F7F54" w:rsidRDefault="00660D3B" w:rsidP="00660D3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F7F54">
        <w:rPr>
          <w:rFonts w:ascii="Times New Roman" w:hAnsi="Times New Roman" w:cs="Times New Roman"/>
          <w:sz w:val="24"/>
          <w:szCs w:val="24"/>
          <w:u w:val="single"/>
        </w:rPr>
        <w:t xml:space="preserve">Kategória: Zákonní zástupcovia žiakov (rodičia) </w:t>
      </w:r>
    </w:p>
    <w:p w14:paraId="197DBA96" w14:textId="78B0A15A" w:rsidR="00660D3B" w:rsidRPr="00660D3B" w:rsidRDefault="00660D3B" w:rsidP="00660D3B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Termín: </w:t>
      </w:r>
      <w:r w:rsidR="00607CCB">
        <w:rPr>
          <w:rFonts w:ascii="Times New Roman" w:hAnsi="Times New Roman" w:cs="Times New Roman"/>
          <w:sz w:val="24"/>
          <w:szCs w:val="24"/>
        </w:rPr>
        <w:t>17.08.2026</w:t>
      </w:r>
    </w:p>
    <w:p w14:paraId="076BD840" w14:textId="4C6C91F1" w:rsidR="00660D3B" w:rsidRPr="00660D3B" w:rsidRDefault="00660D3B" w:rsidP="00660D3B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Čas konania: od 1</w:t>
      </w:r>
      <w:r w:rsidR="00607CCB">
        <w:rPr>
          <w:rFonts w:ascii="Times New Roman" w:hAnsi="Times New Roman" w:cs="Times New Roman"/>
          <w:sz w:val="24"/>
          <w:szCs w:val="24"/>
        </w:rPr>
        <w:t>5</w:t>
      </w:r>
      <w:r w:rsidRPr="00660D3B">
        <w:rPr>
          <w:rFonts w:ascii="Times New Roman" w:hAnsi="Times New Roman" w:cs="Times New Roman"/>
          <w:sz w:val="24"/>
          <w:szCs w:val="24"/>
        </w:rPr>
        <w:t>:00 – 18:00 hod.</w:t>
      </w:r>
    </w:p>
    <w:p w14:paraId="5CE6C8A0" w14:textId="1CAB7E5D" w:rsidR="00660D3B" w:rsidRPr="00660D3B" w:rsidRDefault="00660D3B" w:rsidP="00660D3B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Miesto: Kancelária Súkromnej základnej  umeleckej  škole Michaelliho 6, 036 01 Martin</w:t>
      </w:r>
    </w:p>
    <w:p w14:paraId="594E632B" w14:textId="77777777" w:rsidR="00660D3B" w:rsidRPr="00660D3B" w:rsidRDefault="00660D3B" w:rsidP="00660D3B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Počet volených zástupcov: 4</w:t>
      </w:r>
    </w:p>
    <w:p w14:paraId="546A07F3" w14:textId="77777777" w:rsidR="002F7F54" w:rsidRDefault="002F7F54" w:rsidP="002F7F5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3D24" w14:textId="095D1E8F" w:rsidR="00660D3B" w:rsidRPr="002F7F54" w:rsidRDefault="00660D3B" w:rsidP="002F7F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F7F54">
        <w:rPr>
          <w:rFonts w:ascii="Times New Roman" w:hAnsi="Times New Roman" w:cs="Times New Roman"/>
          <w:sz w:val="24"/>
          <w:szCs w:val="24"/>
          <w:u w:val="single"/>
        </w:rPr>
        <w:t>Návrhy kandidátov</w:t>
      </w:r>
    </w:p>
    <w:p w14:paraId="281963B9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Návrh na kandidáta do rady školy za kategóriu zamestnancov a kategóriu zákonných</w:t>
      </w:r>
    </w:p>
    <w:p w14:paraId="71137B48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zástupcov môže podať ktorýkoľvek z voličov danej kategórie.</w:t>
      </w:r>
    </w:p>
    <w:p w14:paraId="136D7983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Návrhy sa podávajú písomne doručovateľovi: riaditeľke školy/ na sekretariát školy</w:t>
      </w:r>
    </w:p>
    <w:p w14:paraId="0893F9DA" w14:textId="30DCCDFB" w:rsidR="00607CC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najneskôr do </w:t>
      </w:r>
      <w:r w:rsidR="00607CCB">
        <w:rPr>
          <w:rFonts w:ascii="Times New Roman" w:hAnsi="Times New Roman" w:cs="Times New Roman"/>
          <w:sz w:val="24"/>
          <w:szCs w:val="24"/>
        </w:rPr>
        <w:t>10</w:t>
      </w:r>
      <w:r w:rsidRPr="00660D3B">
        <w:rPr>
          <w:rFonts w:ascii="Times New Roman" w:hAnsi="Times New Roman" w:cs="Times New Roman"/>
          <w:sz w:val="24"/>
          <w:szCs w:val="24"/>
        </w:rPr>
        <w:t>.0</w:t>
      </w:r>
      <w:r w:rsidR="002E700F">
        <w:rPr>
          <w:rFonts w:ascii="Times New Roman" w:hAnsi="Times New Roman" w:cs="Times New Roman"/>
          <w:sz w:val="24"/>
          <w:szCs w:val="24"/>
        </w:rPr>
        <w:t>8</w:t>
      </w:r>
      <w:r w:rsidRPr="00660D3B">
        <w:rPr>
          <w:rFonts w:ascii="Times New Roman" w:hAnsi="Times New Roman" w:cs="Times New Roman"/>
          <w:sz w:val="24"/>
          <w:szCs w:val="24"/>
        </w:rPr>
        <w:t>.2026 do 08:00 hod.</w:t>
      </w:r>
    </w:p>
    <w:p w14:paraId="1D9575C3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Písomný návrh musí obsahovať: meno, priezvisko, pracovné zaradenie kandidáta (pri</w:t>
      </w:r>
    </w:p>
    <w:p w14:paraId="09D384B2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zamestnancoch) alebo triedu, ktorú navštevuje dieťa kandidáta (pri rodičoch), a písomný</w:t>
      </w:r>
    </w:p>
    <w:p w14:paraId="13CFBFB2" w14:textId="23F9BA27" w:rsidR="002F7F54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súhlas navrhovaného s kandidatúrou.</w:t>
      </w:r>
    </w:p>
    <w:p w14:paraId="2ECA3C5C" w14:textId="77777777" w:rsid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Tlačivo súhlasu je dostupné na sekretariáte a na webe školy.</w:t>
      </w:r>
    </w:p>
    <w:p w14:paraId="184D2D8F" w14:textId="77777777" w:rsidR="002F7F54" w:rsidRPr="00660D3B" w:rsidRDefault="002F7F54" w:rsidP="00660D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7A6573" w14:textId="77777777" w:rsidR="00660D3B" w:rsidRPr="002F7F54" w:rsidRDefault="00660D3B" w:rsidP="00660D3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F7F54">
        <w:rPr>
          <w:rFonts w:ascii="Times New Roman" w:hAnsi="Times New Roman" w:cs="Times New Roman"/>
          <w:sz w:val="24"/>
          <w:szCs w:val="24"/>
          <w:u w:val="single"/>
        </w:rPr>
        <w:t>Dôležité podmienky a pravidlá hlasovania</w:t>
      </w:r>
    </w:p>
    <w:p w14:paraId="35929FF4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Podmienka platnosti volieb: Voľby pre konkrétnu kategóriu sú platné len vtedy, ak sa ich</w:t>
      </w:r>
    </w:p>
    <w:p w14:paraId="550F2FCD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zúčastní nadpolovičná väčšina oprávnených voličov danej kategórie. Ak sa tak nestane,</w:t>
      </w:r>
    </w:p>
    <w:p w14:paraId="42A9B559" w14:textId="77777777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riaditeľka školy bezodkladne vyhlási opakované voľby.</w:t>
      </w:r>
    </w:p>
    <w:p w14:paraId="7EEF4E87" w14:textId="77777777" w:rsidR="00607CCB" w:rsidRPr="00607CCB" w:rsidRDefault="00660D3B" w:rsidP="00660D3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07CCB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Hlasovanie rodičov: </w:t>
      </w:r>
    </w:p>
    <w:p w14:paraId="6F5F018D" w14:textId="2A091CD9" w:rsidR="00660D3B" w:rsidRDefault="00660D3B" w:rsidP="00607C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Hlasovanie je tajné. Podľa novej legislatívy majú zákonní zástupcovia za</w:t>
      </w:r>
      <w:r w:rsidR="00607CCB"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každé jedno dieťa (žiaka školy) spoločne iba jeden hlas. Ak školu navštevujú súrodenci, rodič</w:t>
      </w:r>
      <w:r w:rsidR="00607CCB"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disponuje</w:t>
      </w:r>
      <w:r w:rsidR="00607CCB"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príslušným počtom hlasov podľa počtu svojich detí v škole.</w:t>
      </w:r>
    </w:p>
    <w:p w14:paraId="6B9064A3" w14:textId="77777777" w:rsidR="00607CCB" w:rsidRPr="00660D3B" w:rsidRDefault="00607CCB" w:rsidP="00660D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D75886" w14:textId="77777777" w:rsidR="00607CCB" w:rsidRPr="00607CCB" w:rsidRDefault="00660D3B" w:rsidP="00660D3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07CCB">
        <w:rPr>
          <w:rFonts w:ascii="Times New Roman" w:hAnsi="Times New Roman" w:cs="Times New Roman"/>
          <w:sz w:val="24"/>
          <w:szCs w:val="24"/>
          <w:u w:val="single"/>
        </w:rPr>
        <w:t>Spoločné hlasovanie zamestnancov:</w:t>
      </w:r>
    </w:p>
    <w:p w14:paraId="0C5B5A12" w14:textId="04B53009" w:rsid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Zamestnanci školy už nevolia oddelene. Všetci</w:t>
      </w:r>
      <w:r w:rsidR="00607CCB"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prevádzkoví, ekonomickí, pedagogickí a odborní zamestnanci sú na jednom volebnom hárku a</w:t>
      </w:r>
      <w:r w:rsidR="00607CCB"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volia svojich zástupcov spoločne.</w:t>
      </w:r>
    </w:p>
    <w:p w14:paraId="4B45C27D" w14:textId="77777777" w:rsidR="00607CCB" w:rsidRPr="00660D3B" w:rsidRDefault="00607CCB" w:rsidP="00660D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E3E3E8" w14:textId="008CBAD2" w:rsidR="00660D3B" w:rsidRPr="00660D3B" w:rsidRDefault="00660D3B" w:rsidP="00607C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>Volebné lístky a volebná urna bude pripravená v určenej volebnej miestnosti</w:t>
      </w:r>
      <w:r w:rsidR="00607CCB">
        <w:rPr>
          <w:rFonts w:ascii="Times New Roman" w:hAnsi="Times New Roman" w:cs="Times New Roman"/>
          <w:sz w:val="24"/>
          <w:szCs w:val="24"/>
        </w:rPr>
        <w:t>.</w:t>
      </w:r>
    </w:p>
    <w:p w14:paraId="2E79F277" w14:textId="6C10A199" w:rsidR="00660D3B" w:rsidRPr="00660D3B" w:rsidRDefault="00660D3B" w:rsidP="00660D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Výsledky volieb budú zverejnené </w:t>
      </w:r>
      <w:r w:rsidR="00607CCB">
        <w:rPr>
          <w:rFonts w:ascii="Times New Roman" w:hAnsi="Times New Roman" w:cs="Times New Roman"/>
          <w:sz w:val="24"/>
          <w:szCs w:val="24"/>
        </w:rPr>
        <w:t xml:space="preserve">na nástenke ZUŠ a </w:t>
      </w:r>
      <w:r w:rsidRPr="00660D3B">
        <w:rPr>
          <w:rFonts w:ascii="Times New Roman" w:hAnsi="Times New Roman" w:cs="Times New Roman"/>
          <w:sz w:val="24"/>
          <w:szCs w:val="24"/>
        </w:rPr>
        <w:t>na webovom sídle školy do 24 hodín od sčítania hlasov</w:t>
      </w:r>
      <w:r w:rsidR="00607CCB">
        <w:rPr>
          <w:rFonts w:ascii="Times New Roman" w:hAnsi="Times New Roman" w:cs="Times New Roman"/>
          <w:sz w:val="24"/>
          <w:szCs w:val="24"/>
        </w:rPr>
        <w:t xml:space="preserve"> </w:t>
      </w:r>
      <w:r w:rsidRPr="00660D3B">
        <w:rPr>
          <w:rFonts w:ascii="Times New Roman" w:hAnsi="Times New Roman" w:cs="Times New Roman"/>
          <w:sz w:val="24"/>
          <w:szCs w:val="24"/>
        </w:rPr>
        <w:t>volebnou komisiou.</w:t>
      </w:r>
    </w:p>
    <w:p w14:paraId="09B94522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7C9D469F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1B3427E5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39CC4FDC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7069C052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4714C8A5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6C009FBF" w14:textId="77777777" w:rsidR="00607CCB" w:rsidRDefault="00607CCB" w:rsidP="00607CCB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175779C1" w14:textId="5FEB0713" w:rsidR="00660D3B" w:rsidRPr="00660D3B" w:rsidRDefault="00660D3B" w:rsidP="00607CCB">
      <w:pPr>
        <w:spacing w:after="0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 </w:t>
      </w:r>
      <w:r w:rsidR="00FC6C97" w:rsidRPr="00FC6C97">
        <w:rPr>
          <w:rFonts w:ascii="Times New Roman" w:hAnsi="Times New Roman" w:cs="Times New Roman"/>
          <w:sz w:val="24"/>
          <w:szCs w:val="24"/>
        </w:rPr>
        <w:t>Mgr. Lucia Bondová, DiS. art.</w:t>
      </w:r>
    </w:p>
    <w:p w14:paraId="686F945F" w14:textId="11E68F46" w:rsidR="004A659A" w:rsidRPr="00660D3B" w:rsidRDefault="00660D3B" w:rsidP="00607C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60D3B">
        <w:rPr>
          <w:rFonts w:ascii="Times New Roman" w:hAnsi="Times New Roman" w:cs="Times New Roman"/>
          <w:sz w:val="24"/>
          <w:szCs w:val="24"/>
        </w:rPr>
        <w:t xml:space="preserve"> riaditeľka školy</w:t>
      </w:r>
    </w:p>
    <w:sectPr w:rsidR="004A659A" w:rsidRPr="00660D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D61E" w14:textId="77777777" w:rsidR="009D7281" w:rsidRDefault="009D7281" w:rsidP="00C157F5">
      <w:pPr>
        <w:spacing w:after="0" w:line="240" w:lineRule="auto"/>
      </w:pPr>
      <w:r>
        <w:separator/>
      </w:r>
    </w:p>
  </w:endnote>
  <w:endnote w:type="continuationSeparator" w:id="0">
    <w:p w14:paraId="1C452BA5" w14:textId="77777777" w:rsidR="009D7281" w:rsidRDefault="009D7281" w:rsidP="00C15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101E7" w14:textId="77777777" w:rsidR="009D7281" w:rsidRDefault="009D7281" w:rsidP="00C157F5">
      <w:pPr>
        <w:spacing w:after="0" w:line="240" w:lineRule="auto"/>
      </w:pPr>
      <w:r>
        <w:separator/>
      </w:r>
    </w:p>
  </w:footnote>
  <w:footnote w:type="continuationSeparator" w:id="0">
    <w:p w14:paraId="316EA3A4" w14:textId="77777777" w:rsidR="009D7281" w:rsidRDefault="009D7281" w:rsidP="00C15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8"/>
      <w:gridCol w:w="6914"/>
    </w:tblGrid>
    <w:tr w:rsidR="00C157F5" w14:paraId="78345994" w14:textId="77777777" w:rsidTr="00985EE0">
      <w:tc>
        <w:tcPr>
          <w:tcW w:w="2165" w:type="dxa"/>
        </w:tcPr>
        <w:p w14:paraId="50D23EA4" w14:textId="77777777" w:rsidR="00C157F5" w:rsidRDefault="00C157F5" w:rsidP="00C157F5">
          <w:pPr>
            <w:pStyle w:val="Hlavika"/>
            <w:spacing w:line="276" w:lineRule="auto"/>
          </w:pPr>
          <w:r w:rsidRPr="00D845B0">
            <w:rPr>
              <w:noProof/>
              <w:lang w:eastAsia="sk-SK"/>
            </w:rPr>
            <w:drawing>
              <wp:inline distT="0" distB="0" distL="0" distR="0" wp14:anchorId="1C48637F" wp14:editId="201DCAD1">
                <wp:extent cx="1074420" cy="716280"/>
                <wp:effectExtent l="0" t="0" r="0" b="7620"/>
                <wp:docPr id="1" name="Obrázok 1" descr="C:\Users\Home\Downloads\SZUS_MT_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ome\Downloads\SZUS_MT_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44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47" w:type="dxa"/>
          <w:vAlign w:val="center"/>
        </w:tcPr>
        <w:p w14:paraId="2CBA0A92" w14:textId="77777777" w:rsidR="00C157F5" w:rsidRDefault="00C157F5" w:rsidP="00C157F5">
          <w:pPr>
            <w:pStyle w:val="Hlavika"/>
            <w:spacing w:line="276" w:lineRule="auto"/>
            <w:jc w:val="center"/>
          </w:pPr>
          <w:r w:rsidRPr="00883120"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SÚKROMNÁ </w:t>
          </w:r>
          <w:r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 </w:t>
          </w:r>
          <w:r w:rsidRPr="00883120"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ZÁKLADNÁ </w:t>
          </w:r>
          <w:r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 </w:t>
          </w:r>
          <w:r w:rsidRPr="00883120"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UMELECKÁ </w:t>
          </w:r>
          <w:r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 </w:t>
          </w:r>
          <w:r w:rsidRPr="00883120"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 xml:space="preserve">ŠKOLA </w:t>
          </w:r>
          <w:r>
            <w:rPr>
              <w:rFonts w:ascii="Times New Roman" w:eastAsia="Times New Roman" w:hAnsi="Times New Roman" w:cs="Times New Roman"/>
              <w:color w:val="434343"/>
              <w:sz w:val="30"/>
              <w:szCs w:val="30"/>
              <w:lang w:eastAsia="sk-SK"/>
            </w:rPr>
            <w:t>MICHAELLIHO 6, 036 01 MARTIN</w:t>
          </w:r>
        </w:p>
      </w:tc>
    </w:tr>
  </w:tbl>
  <w:p w14:paraId="0B5D7B1B" w14:textId="77777777" w:rsidR="00C157F5" w:rsidRDefault="00C157F5" w:rsidP="00C157F5">
    <w:pPr>
      <w:pStyle w:val="Hlavika"/>
    </w:pPr>
  </w:p>
  <w:p w14:paraId="42706A41" w14:textId="77777777" w:rsidR="00C157F5" w:rsidRPr="00C157F5" w:rsidRDefault="00C157F5" w:rsidP="00C157F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3CC5"/>
    <w:multiLevelType w:val="hybridMultilevel"/>
    <w:tmpl w:val="3EDA87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34860"/>
    <w:multiLevelType w:val="hybridMultilevel"/>
    <w:tmpl w:val="B75E1F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A4532"/>
    <w:multiLevelType w:val="hybridMultilevel"/>
    <w:tmpl w:val="AA121A76"/>
    <w:lvl w:ilvl="0" w:tplc="A2C4E36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73509"/>
    <w:multiLevelType w:val="hybridMultilevel"/>
    <w:tmpl w:val="8758C21A"/>
    <w:lvl w:ilvl="0" w:tplc="A2C4E36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954E6"/>
    <w:multiLevelType w:val="hybridMultilevel"/>
    <w:tmpl w:val="916C6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356614">
    <w:abstractNumId w:val="4"/>
  </w:num>
  <w:num w:numId="2" w16cid:durableId="366177429">
    <w:abstractNumId w:val="3"/>
  </w:num>
  <w:num w:numId="3" w16cid:durableId="1919171101">
    <w:abstractNumId w:val="2"/>
  </w:num>
  <w:num w:numId="4" w16cid:durableId="1699627019">
    <w:abstractNumId w:val="1"/>
  </w:num>
  <w:num w:numId="5" w16cid:durableId="490294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43"/>
    <w:rsid w:val="00093AE9"/>
    <w:rsid w:val="002E700F"/>
    <w:rsid w:val="002F7F54"/>
    <w:rsid w:val="00434B81"/>
    <w:rsid w:val="004A659A"/>
    <w:rsid w:val="004C3D43"/>
    <w:rsid w:val="00607CCB"/>
    <w:rsid w:val="00660D3B"/>
    <w:rsid w:val="007732B1"/>
    <w:rsid w:val="007E5BCC"/>
    <w:rsid w:val="008B767D"/>
    <w:rsid w:val="009D7281"/>
    <w:rsid w:val="00C157F5"/>
    <w:rsid w:val="00D51728"/>
    <w:rsid w:val="00DE37F7"/>
    <w:rsid w:val="00EC0ECB"/>
    <w:rsid w:val="00EC526F"/>
    <w:rsid w:val="00FC6C97"/>
    <w:rsid w:val="00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2137"/>
  <w15:chartTrackingRefBased/>
  <w15:docId w15:val="{FF0FD66C-60CF-47BE-8EA2-19DC9617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C3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C3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C3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C3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C3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C3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C3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C3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C3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3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C3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C3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C3D4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C3D4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C3D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C3D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C3D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C3D4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C3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C3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C3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C3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C3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C3D4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C3D4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C3D4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C3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C3D4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C3D43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15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157F5"/>
  </w:style>
  <w:style w:type="paragraph" w:styleId="Pta">
    <w:name w:val="footer"/>
    <w:basedOn w:val="Normlny"/>
    <w:link w:val="PtaChar"/>
    <w:uiPriority w:val="99"/>
    <w:unhideWhenUsed/>
    <w:rsid w:val="00C15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57F5"/>
  </w:style>
  <w:style w:type="table" w:styleId="Mriekatabuky">
    <w:name w:val="Table Grid"/>
    <w:basedOn w:val="Normlnatabuka"/>
    <w:uiPriority w:val="59"/>
    <w:rsid w:val="00C157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Hrkľová</dc:creator>
  <cp:keywords/>
  <dc:description/>
  <cp:lastModifiedBy>Veronika Hrkľová</cp:lastModifiedBy>
  <cp:revision>3</cp:revision>
  <dcterms:created xsi:type="dcterms:W3CDTF">2026-07-28T13:26:00Z</dcterms:created>
  <dcterms:modified xsi:type="dcterms:W3CDTF">2026-07-31T09:00:00Z</dcterms:modified>
</cp:coreProperties>
</file>